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Лемазинский сельсовет муниципального района Дуванский район и членов их семей за период с 01 января по 31 декабря 201</w:t>
      </w:r>
      <w:r w:rsidR="00D52F83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47"/>
        <w:gridCol w:w="1149"/>
        <w:gridCol w:w="1066"/>
        <w:gridCol w:w="1240"/>
        <w:gridCol w:w="1166"/>
        <w:gridCol w:w="853"/>
        <w:gridCol w:w="1258"/>
        <w:gridCol w:w="1044"/>
        <w:gridCol w:w="891"/>
        <w:gridCol w:w="853"/>
        <w:gridCol w:w="1937"/>
      </w:tblGrid>
      <w:tr w:rsidR="00AF15FE" w:rsidTr="009152BD">
        <w:trPr>
          <w:cantSplit/>
          <w:trHeight w:val="942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годового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201</w:t>
            </w:r>
            <w:r w:rsidR="00D52F83">
              <w:rPr>
                <w:b/>
                <w:color w:val="C00000"/>
                <w:sz w:val="16"/>
                <w:szCs w:val="16"/>
                <w:lang w:eastAsia="en-US"/>
              </w:rPr>
              <w:t>8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принадлежащих на праве </w:t>
            </w:r>
            <w:r w:rsidR="00C16CDE">
              <w:rPr>
                <w:b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средств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на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вид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марка)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находящихся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пользовании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сведения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представления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служащим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детьми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земельного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транспортного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паев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сумма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замещающего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9152BD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-ти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15FE" w:rsidTr="00C77902">
        <w:trPr>
          <w:cantSplit/>
          <w:trHeight w:val="14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77902" w:rsidTr="00F05B84">
        <w:trPr>
          <w:cantSplit/>
          <w:trHeight w:val="736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902" w:rsidRDefault="00C77902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Горбунов Павел Александрович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7902" w:rsidRDefault="00C77902" w:rsidP="009808B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481892,33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902" w:rsidRDefault="00C77902" w:rsidP="002465A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пай (доля 1/260)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902" w:rsidRDefault="00C77902" w:rsidP="00DD30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33800000,0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902" w:rsidRDefault="00C77902" w:rsidP="00786B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7902" w:rsidRPr="00AF15FE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</w:t>
            </w:r>
            <w:proofErr w:type="gramEnd"/>
            <w:r>
              <w:rPr>
                <w:b/>
                <w:lang w:eastAsia="en-US"/>
              </w:rPr>
              <w:t xml:space="preserve">/м </w:t>
            </w:r>
            <w:r>
              <w:rPr>
                <w:b/>
                <w:lang w:val="en-US" w:eastAsia="en-US"/>
              </w:rPr>
              <w:t>KIO RIO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  <w:tr w:rsidR="00C77902" w:rsidTr="005D3141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902" w:rsidRDefault="00C77902" w:rsidP="00C77902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трактор</w:t>
            </w:r>
            <w:proofErr w:type="gramEnd"/>
            <w:r>
              <w:rPr>
                <w:b/>
                <w:lang w:eastAsia="en-US"/>
              </w:rPr>
              <w:t xml:space="preserve"> ЛТЗ 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902" w:rsidTr="005D3141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жилой</w:t>
            </w:r>
            <w:proofErr w:type="gramEnd"/>
            <w:r>
              <w:rPr>
                <w:b/>
                <w:lang w:eastAsia="en-US"/>
              </w:rPr>
              <w:t xml:space="preserve"> дом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15FE" w:rsidTr="009152BD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B153BE" w:rsidP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179946,84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пай</w:t>
            </w:r>
            <w:r w:rsidR="00B153BE">
              <w:rPr>
                <w:lang w:eastAsia="en-US"/>
              </w:rPr>
              <w:t xml:space="preserve"> (доля 1/260)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B153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33800000</w:t>
            </w:r>
            <w:r w:rsidR="00AF15FE">
              <w:rPr>
                <w:b/>
                <w:lang w:eastAsia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4313,0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приобретала</w:t>
            </w:r>
          </w:p>
        </w:tc>
      </w:tr>
      <w:tr w:rsidR="00AF15FE" w:rsidTr="009152BD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9808BB" w:rsidP="009152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152BD">
              <w:rPr>
                <w:lang w:eastAsia="en-US"/>
              </w:rPr>
              <w:t>320</w:t>
            </w:r>
            <w:r>
              <w:rPr>
                <w:lang w:eastAsia="en-US"/>
              </w:rPr>
              <w:t>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 w:rsidP="009808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4313,0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152BD">
        <w:rPr>
          <w:sz w:val="24"/>
          <w:szCs w:val="24"/>
        </w:rPr>
        <w:t>:</w:t>
      </w:r>
      <w:r>
        <w:rPr>
          <w:sz w:val="24"/>
          <w:szCs w:val="24"/>
        </w:rPr>
        <w:t xml:space="preserve"> управляющий делами СП Лемазинский сельсовет Н.А.</w:t>
      </w:r>
      <w:r w:rsidR="009808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Рогозникова</w:t>
      </w:r>
      <w:proofErr w:type="spellEnd"/>
      <w:r>
        <w:rPr>
          <w:sz w:val="24"/>
          <w:szCs w:val="24"/>
        </w:rPr>
        <w:t xml:space="preserve"> тел. 8(34798)2-56-10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30081F"/>
    <w:rsid w:val="007D3E0C"/>
    <w:rsid w:val="009152BD"/>
    <w:rsid w:val="009808BB"/>
    <w:rsid w:val="00AD032C"/>
    <w:rsid w:val="00AF15FE"/>
    <w:rsid w:val="00B153BE"/>
    <w:rsid w:val="00B94696"/>
    <w:rsid w:val="00C16CDE"/>
    <w:rsid w:val="00C77902"/>
    <w:rsid w:val="00D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9B54-0156-446C-B2B9-35018C2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14</cp:revision>
  <cp:lastPrinted>2018-03-29T09:40:00Z</cp:lastPrinted>
  <dcterms:created xsi:type="dcterms:W3CDTF">2017-03-29T06:24:00Z</dcterms:created>
  <dcterms:modified xsi:type="dcterms:W3CDTF">2019-04-10T06:02:00Z</dcterms:modified>
</cp:coreProperties>
</file>